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2ABFD" w14:textId="77777777" w:rsidR="00B649DB" w:rsidRDefault="00B649DB" w:rsidP="0011637C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B649D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649DB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</w:t>
      </w:r>
    </w:p>
    <w:p w14:paraId="6A1CEEA9" w14:textId="77777777" w:rsidR="0011637C" w:rsidRDefault="0011637C" w:rsidP="001163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ดำเนินงานต</w:t>
      </w:r>
      <w:r w:rsidRPr="00B649DB">
        <w:rPr>
          <w:rFonts w:ascii="TH SarabunPSK" w:hAnsi="TH SarabunPSK" w:cs="TH SarabunPSK"/>
          <w:b/>
          <w:bCs/>
          <w:sz w:val="36"/>
          <w:szCs w:val="36"/>
          <w:cs/>
        </w:rPr>
        <w:t>ามแผนจัดการความรู้ ขอ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สกลนคร</w:t>
      </w:r>
    </w:p>
    <w:p w14:paraId="72FCBCDB" w14:textId="76FF1766" w:rsidR="0011637C" w:rsidRDefault="0011637C" w:rsidP="0011637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</w:t>
      </w:r>
      <w:r w:rsidR="00830262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FB2FA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DB590F">
        <w:rPr>
          <w:rFonts w:ascii="TH SarabunPSK" w:hAnsi="TH SarabunPSK" w:cs="TH SarabunPSK" w:hint="cs"/>
          <w:b/>
          <w:bCs/>
          <w:sz w:val="36"/>
          <w:szCs w:val="36"/>
          <w:cs/>
        </w:rPr>
        <w:t>รอบ 9</w:t>
      </w:r>
      <w:r w:rsidR="00FB2F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</w:t>
      </w:r>
    </w:p>
    <w:p w14:paraId="6A897996" w14:textId="77777777" w:rsidR="0011637C" w:rsidRPr="007B463C" w:rsidRDefault="0011637C" w:rsidP="0011637C">
      <w:pPr>
        <w:rPr>
          <w:rFonts w:ascii="TH SarabunPSK" w:hAnsi="TH SarabunPSK" w:cs="TH SarabunPSK"/>
          <w:b/>
          <w:bCs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เรื่อง</w:t>
      </w:r>
      <w:r w:rsidR="00C3235A">
        <w:rPr>
          <w:rFonts w:ascii="TH SarabunPSK" w:hAnsi="TH SarabunPSK" w:cs="TH SarabunPSK" w:hint="cs"/>
          <w:b/>
          <w:bCs/>
          <w:sz w:val="36"/>
          <w:szCs w:val="36"/>
          <w:cs/>
        </w:rPr>
        <w:t>ที่ 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</w:p>
    <w:p w14:paraId="370A711E" w14:textId="77777777" w:rsidR="0011637C" w:rsidRPr="00B649DB" w:rsidRDefault="0011637C" w:rsidP="0011637C">
      <w:pPr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tblpX="562" w:tblpY="1"/>
        <w:tblOverlap w:val="never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2453"/>
        <w:gridCol w:w="2083"/>
        <w:gridCol w:w="2268"/>
        <w:gridCol w:w="1559"/>
      </w:tblGrid>
      <w:tr w:rsidR="0011637C" w:rsidRPr="00B649DB" w14:paraId="789F0C03" w14:textId="77777777" w:rsidTr="00817A61">
        <w:trPr>
          <w:tblHeader/>
        </w:trPr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26A26EE1" w14:textId="77777777" w:rsidR="0011637C" w:rsidRPr="00836589" w:rsidRDefault="0011637C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721" w:type="dxa"/>
            <w:gridSpan w:val="2"/>
            <w:shd w:val="clear" w:color="auto" w:fill="D9D9D9" w:themeFill="background1" w:themeFillShade="D9"/>
          </w:tcPr>
          <w:p w14:paraId="4084858E" w14:textId="77777777" w:rsidR="0011637C" w:rsidRPr="00836589" w:rsidRDefault="0011637C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ตัวชี้วัด และเป้าหมาย</w:t>
            </w:r>
          </w:p>
        </w:tc>
        <w:tc>
          <w:tcPr>
            <w:tcW w:w="4351" w:type="dxa"/>
            <w:gridSpan w:val="2"/>
            <w:shd w:val="clear" w:color="auto" w:fill="D9D9D9" w:themeFill="background1" w:themeFillShade="D9"/>
          </w:tcPr>
          <w:p w14:paraId="37046DEE" w14:textId="77777777" w:rsidR="0011637C" w:rsidRPr="00836589" w:rsidRDefault="0011637C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3FFA1908" w14:textId="77777777" w:rsidR="0011637C" w:rsidRPr="00836589" w:rsidRDefault="0011637C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11637C" w:rsidRPr="00B649DB" w14:paraId="4925FF60" w14:textId="77777777" w:rsidTr="00817A61">
        <w:trPr>
          <w:tblHeader/>
        </w:trPr>
        <w:tc>
          <w:tcPr>
            <w:tcW w:w="3402" w:type="dxa"/>
            <w:vMerge/>
          </w:tcPr>
          <w:p w14:paraId="089CD391" w14:textId="77777777" w:rsidR="0011637C" w:rsidRPr="00836589" w:rsidRDefault="0011637C" w:rsidP="0083026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36D1A8D" w14:textId="77777777" w:rsidR="0011637C" w:rsidRPr="00836589" w:rsidRDefault="0011637C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453" w:type="dxa"/>
            <w:shd w:val="clear" w:color="auto" w:fill="F2F2F2" w:themeFill="background1" w:themeFillShade="F2"/>
          </w:tcPr>
          <w:p w14:paraId="0BA04188" w14:textId="77777777" w:rsidR="0011637C" w:rsidRPr="00836589" w:rsidRDefault="0011637C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14:paraId="1DFEBBA0" w14:textId="77777777" w:rsidR="0011637C" w:rsidRPr="00836589" w:rsidRDefault="0011637C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070ABF6" w14:textId="77777777" w:rsidR="0011637C" w:rsidRPr="00836589" w:rsidRDefault="0011637C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1559" w:type="dxa"/>
            <w:vMerge/>
          </w:tcPr>
          <w:p w14:paraId="0D81D71C" w14:textId="77777777" w:rsidR="0011637C" w:rsidRPr="00836589" w:rsidRDefault="0011637C" w:rsidP="00830262">
            <w:pPr>
              <w:rPr>
                <w:rFonts w:ascii="TH SarabunPSK" w:hAnsi="TH SarabunPSK" w:cs="TH SarabunPSK"/>
              </w:rPr>
            </w:pPr>
          </w:p>
        </w:tc>
      </w:tr>
      <w:tr w:rsidR="0011637C" w:rsidRPr="00B649DB" w14:paraId="0E18A1A7" w14:textId="77777777" w:rsidTr="00830262">
        <w:tc>
          <w:tcPr>
            <w:tcW w:w="3402" w:type="dxa"/>
          </w:tcPr>
          <w:p w14:paraId="51C2D42D" w14:textId="77777777" w:rsidR="0011637C" w:rsidRPr="00BA26B1" w:rsidRDefault="0011637C" w:rsidP="008302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A26B1">
              <w:rPr>
                <w:rFonts w:ascii="TH SarabunPSK" w:hAnsi="TH SarabunPSK" w:cs="TH SarabunPSK"/>
                <w:b/>
                <w:bCs/>
                <w:cs/>
              </w:rPr>
              <w:t>1. การกำหนดองค์ความรู้หลักที่จำเป็นหรือสำคัญต่องานหรือกิจกรรมของหน่วยงานและกำหนดเป้าหมายของการจัดการความรู้ (ระบุโครงการ/กิจกรรมที่ดำเนินการ)</w:t>
            </w:r>
          </w:p>
          <w:p w14:paraId="3A529512" w14:textId="77777777" w:rsidR="0011637C" w:rsidRPr="00B77CAA" w:rsidRDefault="0011637C" w:rsidP="0083026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0D2D9B66" w14:textId="77777777" w:rsidR="0011637C" w:rsidRPr="00B77CAA" w:rsidRDefault="0011637C" w:rsidP="0083026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</w:tcPr>
          <w:p w14:paraId="29AF52F3" w14:textId="77777777" w:rsidR="0011637C" w:rsidRPr="00836589" w:rsidRDefault="0011637C" w:rsidP="0083026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53" w:type="dxa"/>
          </w:tcPr>
          <w:p w14:paraId="460E0546" w14:textId="77777777" w:rsidR="0011637C" w:rsidRPr="00836589" w:rsidRDefault="0011637C" w:rsidP="008302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3" w:type="dxa"/>
          </w:tcPr>
          <w:p w14:paraId="22ED35D5" w14:textId="77777777" w:rsidR="0011637C" w:rsidRPr="00836589" w:rsidRDefault="0011637C" w:rsidP="008302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136F956" w14:textId="77777777" w:rsidR="0011637C" w:rsidRPr="00836589" w:rsidRDefault="0011637C" w:rsidP="008302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3507FA43" w14:textId="77777777" w:rsidR="0011637C" w:rsidRPr="00836589" w:rsidRDefault="0011637C" w:rsidP="0083026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1637C" w:rsidRPr="00B649DB" w14:paraId="3E2ADEFE" w14:textId="77777777" w:rsidTr="00830262">
        <w:tc>
          <w:tcPr>
            <w:tcW w:w="3402" w:type="dxa"/>
          </w:tcPr>
          <w:p w14:paraId="61FE4351" w14:textId="77777777" w:rsidR="0011637C" w:rsidRPr="00420127" w:rsidRDefault="0011637C" w:rsidP="0083026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2.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การเสาะแสวงหาความรู้ที่ต้องการ</w:t>
            </w:r>
          </w:p>
          <w:p w14:paraId="72697318" w14:textId="77777777" w:rsidR="0011637C" w:rsidRPr="00B77CAA" w:rsidRDefault="0011637C" w:rsidP="008302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52716132" w14:textId="77777777" w:rsidR="0011637C" w:rsidRPr="00B77CAA" w:rsidRDefault="0011637C" w:rsidP="00830262">
            <w:pPr>
              <w:rPr>
                <w:rFonts w:ascii="TH SarabunPSK" w:hAnsi="TH SarabunPSK" w:cs="TH SarabunPSK"/>
                <w:b/>
                <w:bCs/>
              </w:rPr>
            </w:pPr>
          </w:p>
          <w:p w14:paraId="62AA9035" w14:textId="77777777" w:rsidR="0011637C" w:rsidRDefault="0011637C" w:rsidP="00830262">
            <w:pPr>
              <w:rPr>
                <w:rFonts w:ascii="TH SarabunPSK" w:hAnsi="TH SarabunPSK" w:cs="TH SarabunPSK"/>
                <w:b/>
                <w:bCs/>
              </w:rPr>
            </w:pPr>
          </w:p>
          <w:p w14:paraId="5CE9CEA8" w14:textId="77777777" w:rsidR="0011637C" w:rsidRPr="00B77CAA" w:rsidRDefault="0011637C" w:rsidP="0083026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10A9DFA5" w14:textId="77777777" w:rsidR="0011637C" w:rsidRPr="00836589" w:rsidRDefault="0011637C" w:rsidP="00830262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5FF583E6" w14:textId="77777777" w:rsidR="0011637C" w:rsidRPr="00836589" w:rsidRDefault="0011637C" w:rsidP="00830262">
            <w:pPr>
              <w:pStyle w:val="aa"/>
              <w:ind w:left="16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83" w:type="dxa"/>
          </w:tcPr>
          <w:p w14:paraId="68D1E8EB" w14:textId="77777777" w:rsidR="0011637C" w:rsidRPr="00836589" w:rsidRDefault="0011637C" w:rsidP="008302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57E15B75" w14:textId="77777777" w:rsidR="0011637C" w:rsidRPr="00836589" w:rsidRDefault="0011637C" w:rsidP="0083026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7B7E7A68" w14:textId="77777777" w:rsidR="0011637C" w:rsidRPr="00836589" w:rsidRDefault="0011637C" w:rsidP="0083026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1637C" w:rsidRPr="00B649DB" w14:paraId="76B0B945" w14:textId="77777777" w:rsidTr="00830262">
        <w:tc>
          <w:tcPr>
            <w:tcW w:w="3402" w:type="dxa"/>
          </w:tcPr>
          <w:p w14:paraId="0DB98FD1" w14:textId="77777777" w:rsidR="00C3235A" w:rsidRDefault="0011637C" w:rsidP="0083026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3.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 xml:space="preserve">การปรับปรุง ดัดแปลง ความรู้ </w:t>
            </w:r>
          </w:p>
          <w:p w14:paraId="22CEFABA" w14:textId="77777777" w:rsidR="0011637C" w:rsidRPr="00420127" w:rsidRDefault="0011637C" w:rsidP="00830262">
            <w:pPr>
              <w:rPr>
                <w:rFonts w:ascii="TH SarabunPSK" w:hAnsi="TH SarabunPSK" w:cs="TH SarabunPSK"/>
                <w:b/>
                <w:bCs/>
              </w:rPr>
            </w:pPr>
            <w:r w:rsidRPr="00420127">
              <w:rPr>
                <w:rFonts w:ascii="TH SarabunPSK" w:hAnsi="TH SarabunPSK" w:cs="TH SarabunPSK"/>
                <w:b/>
                <w:bCs/>
                <w:cs/>
              </w:rPr>
              <w:t>บางส่วนให้เหมาะสมต่อการดำเนินงานของหน่วยงาน</w:t>
            </w:r>
          </w:p>
          <w:p w14:paraId="79757514" w14:textId="77777777" w:rsidR="0011637C" w:rsidRPr="00B77CAA" w:rsidRDefault="0011637C" w:rsidP="008302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2D6B43E6" w14:textId="5C2F3BC7" w:rsidR="00C3235A" w:rsidRPr="00B77CAA" w:rsidRDefault="00C3235A" w:rsidP="00830262">
            <w:pPr>
              <w:rPr>
                <w:rFonts w:ascii="TH SarabunPSK" w:hAnsi="TH SarabunPSK" w:cs="TH SarabunPSK"/>
                <w:b/>
                <w:bCs/>
              </w:rPr>
            </w:pPr>
          </w:p>
          <w:p w14:paraId="0718A03B" w14:textId="77777777" w:rsidR="0011637C" w:rsidRPr="00B77CAA" w:rsidRDefault="0011637C" w:rsidP="0083026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56C7AA75" w14:textId="77777777" w:rsidR="0011637C" w:rsidRPr="00836589" w:rsidRDefault="0011637C" w:rsidP="00830262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44E33F18" w14:textId="77777777" w:rsidR="0011637C" w:rsidRPr="00836589" w:rsidRDefault="0011637C" w:rsidP="0083026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3" w:type="dxa"/>
          </w:tcPr>
          <w:p w14:paraId="5CF84778" w14:textId="77777777" w:rsidR="0011637C" w:rsidRPr="00836589" w:rsidRDefault="0011637C" w:rsidP="008302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3BDAB8EF" w14:textId="77777777" w:rsidR="0011637C" w:rsidRPr="00836589" w:rsidRDefault="0011637C" w:rsidP="0083026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50F589B5" w14:textId="77777777" w:rsidR="0011637C" w:rsidRPr="00836589" w:rsidRDefault="0011637C" w:rsidP="00830262">
            <w:pPr>
              <w:rPr>
                <w:rFonts w:ascii="TH SarabunPSK" w:hAnsi="TH SarabunPSK" w:cs="TH SarabunPSK"/>
              </w:rPr>
            </w:pPr>
          </w:p>
        </w:tc>
      </w:tr>
    </w:tbl>
    <w:p w14:paraId="74C08812" w14:textId="77777777" w:rsidR="00C3235A" w:rsidRDefault="00C3235A"/>
    <w:p w14:paraId="19310C0F" w14:textId="77777777" w:rsidR="00C3235A" w:rsidRDefault="00C3235A"/>
    <w:p w14:paraId="09A8561F" w14:textId="77777777" w:rsidR="00C3235A" w:rsidRDefault="00C3235A"/>
    <w:p w14:paraId="19FC9F5B" w14:textId="77777777" w:rsidR="00C3235A" w:rsidRDefault="00C3235A"/>
    <w:p w14:paraId="0B7A3377" w14:textId="77777777" w:rsidR="00C3235A" w:rsidRDefault="00C3235A"/>
    <w:p w14:paraId="6A1501B1" w14:textId="77777777" w:rsidR="00C3235A" w:rsidRDefault="00C3235A"/>
    <w:p w14:paraId="42EEDC9C" w14:textId="77777777" w:rsidR="00C3235A" w:rsidRDefault="00C3235A"/>
    <w:p w14:paraId="6092296E" w14:textId="77777777" w:rsidR="00C3235A" w:rsidRDefault="00C3235A"/>
    <w:p w14:paraId="624C5C37" w14:textId="77777777" w:rsidR="00C3235A" w:rsidRDefault="00C3235A"/>
    <w:p w14:paraId="267AA278" w14:textId="77777777" w:rsidR="00C3235A" w:rsidRDefault="00C3235A"/>
    <w:p w14:paraId="49B78C11" w14:textId="77777777" w:rsidR="00C3235A" w:rsidRDefault="00C3235A"/>
    <w:p w14:paraId="2185440A" w14:textId="77777777" w:rsidR="00C3235A" w:rsidRDefault="00C3235A"/>
    <w:p w14:paraId="109001A3" w14:textId="77777777" w:rsidR="00C3235A" w:rsidRDefault="00C3235A"/>
    <w:p w14:paraId="7F9B810F" w14:textId="77777777" w:rsidR="00C3235A" w:rsidRDefault="00C3235A"/>
    <w:p w14:paraId="0BB31B28" w14:textId="77777777" w:rsidR="00C3235A" w:rsidRDefault="00C3235A"/>
    <w:p w14:paraId="71258700" w14:textId="77777777" w:rsidR="00C3235A" w:rsidRDefault="00C3235A"/>
    <w:p w14:paraId="47B8F10D" w14:textId="77777777" w:rsidR="00C3235A" w:rsidRDefault="00C3235A"/>
    <w:p w14:paraId="1D0468D9" w14:textId="77777777" w:rsidR="00C3235A" w:rsidRDefault="00C3235A"/>
    <w:p w14:paraId="4D37209A" w14:textId="77777777" w:rsidR="00C3235A" w:rsidRDefault="00C3235A"/>
    <w:p w14:paraId="56EA90A1" w14:textId="77777777" w:rsidR="00C3235A" w:rsidRDefault="00C3235A"/>
    <w:p w14:paraId="7FBB64C6" w14:textId="77777777" w:rsidR="00C3235A" w:rsidRDefault="00C3235A"/>
    <w:p w14:paraId="5315FC89" w14:textId="77777777" w:rsidR="00C3235A" w:rsidRDefault="00C3235A"/>
    <w:p w14:paraId="0D85F04F" w14:textId="77777777" w:rsidR="00C3235A" w:rsidRDefault="00C3235A"/>
    <w:p w14:paraId="6660C6B0" w14:textId="77777777" w:rsidR="00C3235A" w:rsidRDefault="00C3235A"/>
    <w:p w14:paraId="29B32C6C" w14:textId="77777777" w:rsidR="00C3235A" w:rsidRDefault="00C3235A"/>
    <w:p w14:paraId="59BC06F2" w14:textId="77777777" w:rsidR="00C3235A" w:rsidRDefault="00C3235A"/>
    <w:p w14:paraId="1D635858" w14:textId="77777777" w:rsidR="00C3235A" w:rsidRDefault="00C3235A"/>
    <w:p w14:paraId="5FED020A" w14:textId="0437C3A3" w:rsidR="00C3235A" w:rsidRDefault="00C3235A"/>
    <w:tbl>
      <w:tblPr>
        <w:tblpPr w:leftFromText="180" w:rightFromText="180" w:vertAnchor="text" w:tblpX="562" w:tblpY="1"/>
        <w:tblOverlap w:val="never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2453"/>
        <w:gridCol w:w="2083"/>
        <w:gridCol w:w="2268"/>
        <w:gridCol w:w="1559"/>
      </w:tblGrid>
      <w:tr w:rsidR="00C3235A" w:rsidRPr="00836589" w14:paraId="733F6E64" w14:textId="77777777" w:rsidTr="00817A61">
        <w:trPr>
          <w:tblHeader/>
        </w:trPr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22742070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721" w:type="dxa"/>
            <w:gridSpan w:val="2"/>
            <w:shd w:val="clear" w:color="auto" w:fill="D9D9D9" w:themeFill="background1" w:themeFillShade="D9"/>
          </w:tcPr>
          <w:p w14:paraId="5C0D2441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ตัวชี้วัด และเป้าหมาย</w:t>
            </w:r>
          </w:p>
        </w:tc>
        <w:tc>
          <w:tcPr>
            <w:tcW w:w="4351" w:type="dxa"/>
            <w:gridSpan w:val="2"/>
            <w:shd w:val="clear" w:color="auto" w:fill="D9D9D9" w:themeFill="background1" w:themeFillShade="D9"/>
          </w:tcPr>
          <w:p w14:paraId="7F34BAF5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24F5580B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C3235A" w:rsidRPr="00836589" w14:paraId="2A074FCC" w14:textId="77777777" w:rsidTr="00817A61">
        <w:trPr>
          <w:tblHeader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637AEEB5" w14:textId="77777777" w:rsidR="00C3235A" w:rsidRPr="00836589" w:rsidRDefault="00C3235A" w:rsidP="0083026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E2483AC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453" w:type="dxa"/>
            <w:shd w:val="clear" w:color="auto" w:fill="F2F2F2" w:themeFill="background1" w:themeFillShade="F2"/>
          </w:tcPr>
          <w:p w14:paraId="59DC493B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14:paraId="72F23E10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243DFA7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10E7DC9E" w14:textId="77777777" w:rsidR="00C3235A" w:rsidRPr="00836589" w:rsidRDefault="00C3235A" w:rsidP="00830262">
            <w:pPr>
              <w:rPr>
                <w:rFonts w:ascii="TH SarabunPSK" w:hAnsi="TH SarabunPSK" w:cs="TH SarabunPSK"/>
              </w:rPr>
            </w:pPr>
          </w:p>
        </w:tc>
      </w:tr>
      <w:tr w:rsidR="00C3235A" w:rsidRPr="00836589" w14:paraId="4A56F601" w14:textId="77777777" w:rsidTr="00830262">
        <w:trPr>
          <w:tblHeader/>
        </w:trPr>
        <w:tc>
          <w:tcPr>
            <w:tcW w:w="3402" w:type="dxa"/>
          </w:tcPr>
          <w:p w14:paraId="758D1A00" w14:textId="77777777" w:rsidR="00C3235A" w:rsidRDefault="00C3235A" w:rsidP="0083026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4.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การนำความรู้ที่ได้จากการจัดการความรู้</w:t>
            </w:r>
            <w:r w:rsidRPr="0042012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มาปรับใช้ในการปฏิบัติงานจริง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412B6A7C" w14:textId="77777777" w:rsidR="00FB2FAF" w:rsidRPr="00B77CAA" w:rsidRDefault="00FB2FAF" w:rsidP="0083026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39A0F3E2" w14:textId="77777777" w:rsidR="00C3235A" w:rsidRDefault="00C3235A" w:rsidP="00830262">
            <w:pPr>
              <w:rPr>
                <w:rFonts w:ascii="TH SarabunPSK" w:hAnsi="TH SarabunPSK" w:cs="TH SarabunPSK"/>
              </w:rPr>
            </w:pPr>
          </w:p>
          <w:p w14:paraId="6EB900F6" w14:textId="77777777" w:rsidR="00FB2FAF" w:rsidRDefault="00FB2FAF" w:rsidP="00830262">
            <w:pPr>
              <w:rPr>
                <w:rFonts w:ascii="TH SarabunPSK" w:hAnsi="TH SarabunPSK" w:cs="TH SarabunPSK"/>
              </w:rPr>
            </w:pPr>
          </w:p>
          <w:p w14:paraId="4A66D1BB" w14:textId="77777777" w:rsidR="00FB2FAF" w:rsidRPr="00836589" w:rsidRDefault="00FB2FAF" w:rsidP="0083026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6588D038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53" w:type="dxa"/>
          </w:tcPr>
          <w:p w14:paraId="4CA8D3A7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3" w:type="dxa"/>
          </w:tcPr>
          <w:p w14:paraId="03CC894F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58BC54CB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14:paraId="4C0DD952" w14:textId="77777777" w:rsidR="00C3235A" w:rsidRPr="00836589" w:rsidRDefault="00C3235A" w:rsidP="00830262">
            <w:pPr>
              <w:rPr>
                <w:rFonts w:ascii="TH SarabunPSK" w:hAnsi="TH SarabunPSK" w:cs="TH SarabunPSK"/>
              </w:rPr>
            </w:pPr>
          </w:p>
        </w:tc>
      </w:tr>
      <w:tr w:rsidR="00C3235A" w:rsidRPr="00836589" w14:paraId="61AD7470" w14:textId="77777777" w:rsidTr="00830262">
        <w:trPr>
          <w:tblHeader/>
        </w:trPr>
        <w:tc>
          <w:tcPr>
            <w:tcW w:w="3402" w:type="dxa"/>
          </w:tcPr>
          <w:p w14:paraId="05286EB1" w14:textId="77777777" w:rsidR="00C3235A" w:rsidRDefault="00C3235A" w:rsidP="0083026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5.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การนำประสบการณ์จากการทำงานและการประยุกต์ใช้ความรู้มาแลกเปลี่ยนเรียนรู้ และสกัดออกมาเป็นขุมความรู้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7B2B261C" w14:textId="77777777" w:rsidR="00FB2FAF" w:rsidRPr="00B77CAA" w:rsidRDefault="00FB2FAF" w:rsidP="0083026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4161E7A6" w14:textId="77777777" w:rsidR="00C3235A" w:rsidRDefault="00C3235A" w:rsidP="00830262">
            <w:pPr>
              <w:rPr>
                <w:rFonts w:ascii="TH SarabunPSK" w:hAnsi="TH SarabunPSK" w:cs="TH SarabunPSK"/>
              </w:rPr>
            </w:pPr>
          </w:p>
          <w:p w14:paraId="64009F4C" w14:textId="77777777" w:rsidR="00FB2FAF" w:rsidRDefault="00FB2FAF" w:rsidP="00830262">
            <w:pPr>
              <w:rPr>
                <w:rFonts w:ascii="TH SarabunPSK" w:hAnsi="TH SarabunPSK" w:cs="TH SarabunPSK"/>
              </w:rPr>
            </w:pPr>
          </w:p>
          <w:p w14:paraId="06EC1834" w14:textId="77777777" w:rsidR="00FB2FAF" w:rsidRPr="00836589" w:rsidRDefault="00FB2FAF" w:rsidP="0083026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2A694474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53" w:type="dxa"/>
          </w:tcPr>
          <w:p w14:paraId="2373ED82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3" w:type="dxa"/>
          </w:tcPr>
          <w:p w14:paraId="316B6620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0039A18F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14:paraId="3DF7ACD0" w14:textId="77777777" w:rsidR="00C3235A" w:rsidRPr="00836589" w:rsidRDefault="00C3235A" w:rsidP="00830262">
            <w:pPr>
              <w:rPr>
                <w:rFonts w:ascii="TH SarabunPSK" w:hAnsi="TH SarabunPSK" w:cs="TH SarabunPSK"/>
              </w:rPr>
            </w:pPr>
          </w:p>
        </w:tc>
      </w:tr>
      <w:tr w:rsidR="00C3235A" w:rsidRPr="00836589" w14:paraId="433325BC" w14:textId="77777777" w:rsidTr="00830262">
        <w:trPr>
          <w:tblHeader/>
        </w:trPr>
        <w:tc>
          <w:tcPr>
            <w:tcW w:w="3402" w:type="dxa"/>
          </w:tcPr>
          <w:p w14:paraId="5658E2D9" w14:textId="77777777" w:rsidR="00C3235A" w:rsidRDefault="00C3235A" w:rsidP="0083026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6.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การรวบรวมความรู้และจัดเก็บอย่างเป็นระบบโดยเผยแพร่ออกมาเป็นลายลักษณ์อักษร</w:t>
            </w:r>
          </w:p>
          <w:p w14:paraId="41CB728A" w14:textId="71D676B3" w:rsidR="00FB2FAF" w:rsidRDefault="00747FB1" w:rsidP="00830262">
            <w:pPr>
              <w:rPr>
                <w:rFonts w:ascii="TH SarabunPSK" w:hAnsi="TH SarabunPSK" w:cs="TH SarabunPSK"/>
                <w:b/>
                <w:b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2B20E0">
              <w:rPr>
                <w:rFonts w:ascii="TH SarabunIT๙" w:hAnsi="TH SarabunIT๙" w:cs="TH SarabunIT๙"/>
                <w:b/>
                <w:bCs/>
                <w:cs/>
              </w:rPr>
              <w:t>บันทึกอยู่ที่/การเผยแพร่องค์ความรู้</w:t>
            </w:r>
          </w:p>
          <w:p w14:paraId="34F600E2" w14:textId="77777777" w:rsidR="00FB2FAF" w:rsidRDefault="00FB2FAF" w:rsidP="00830262">
            <w:pPr>
              <w:rPr>
                <w:rFonts w:ascii="TH SarabunPSK" w:hAnsi="TH SarabunPSK" w:cs="TH SarabunPSK"/>
                <w:b/>
                <w:bCs/>
              </w:rPr>
            </w:pPr>
          </w:p>
          <w:p w14:paraId="5C8CB564" w14:textId="77777777" w:rsidR="00FB2FAF" w:rsidRPr="00B77CAA" w:rsidRDefault="00FB2FAF" w:rsidP="0083026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1D17AE9F" w14:textId="77777777" w:rsidR="00C3235A" w:rsidRDefault="00C3235A" w:rsidP="00830262">
            <w:pPr>
              <w:rPr>
                <w:rFonts w:ascii="TH SarabunPSK" w:hAnsi="TH SarabunPSK" w:cs="TH SarabunPSK"/>
              </w:rPr>
            </w:pPr>
          </w:p>
          <w:p w14:paraId="3092D5D1" w14:textId="77777777" w:rsidR="00FB2FAF" w:rsidRPr="00836589" w:rsidRDefault="00FB2FAF" w:rsidP="0083026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C21746B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53" w:type="dxa"/>
          </w:tcPr>
          <w:p w14:paraId="7A7BD6E7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3" w:type="dxa"/>
          </w:tcPr>
          <w:p w14:paraId="7BF0584C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4E784987" w14:textId="77777777" w:rsidR="00C3235A" w:rsidRPr="00836589" w:rsidRDefault="00C3235A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14:paraId="77A9ABDD" w14:textId="77777777" w:rsidR="00C3235A" w:rsidRPr="00836589" w:rsidRDefault="00C3235A" w:rsidP="00830262">
            <w:pPr>
              <w:rPr>
                <w:rFonts w:ascii="TH SarabunPSK" w:hAnsi="TH SarabunPSK" w:cs="TH SarabunPSK"/>
              </w:rPr>
            </w:pPr>
          </w:p>
        </w:tc>
      </w:tr>
    </w:tbl>
    <w:p w14:paraId="1C3B7F3B" w14:textId="77777777" w:rsidR="00C3235A" w:rsidRDefault="00C3235A"/>
    <w:p w14:paraId="318CBD6C" w14:textId="77777777" w:rsidR="00C3235A" w:rsidRDefault="00C3235A"/>
    <w:p w14:paraId="7F4B9A8B" w14:textId="77777777" w:rsidR="00C3235A" w:rsidRDefault="00C3235A"/>
    <w:p w14:paraId="1274BD30" w14:textId="77777777" w:rsidR="00C3235A" w:rsidRDefault="00C3235A"/>
    <w:p w14:paraId="4B522B9A" w14:textId="35D3F1E5" w:rsidR="001A46C7" w:rsidRDefault="001A46C7" w:rsidP="00404C6F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</w:p>
    <w:p w14:paraId="4A6B6424" w14:textId="77777777" w:rsidR="00E00860" w:rsidRDefault="00E00860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8D6D7C" w14:textId="77777777" w:rsidR="00E00860" w:rsidRDefault="00E00860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3B5D97" w14:textId="77777777" w:rsidR="00E00860" w:rsidRDefault="00E00860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9F54FD" w14:textId="77777777" w:rsidR="00E00860" w:rsidRDefault="00E00860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8AFD29" w14:textId="77777777" w:rsidR="00E00860" w:rsidRDefault="00E00860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501448" w14:textId="77777777" w:rsidR="00E00860" w:rsidRDefault="00E00860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8E5F60" w14:textId="77777777" w:rsidR="00E00860" w:rsidRDefault="00E00860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838553" w14:textId="77777777" w:rsidR="00E00860" w:rsidRDefault="00E00860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A6DEC4" w14:textId="77777777" w:rsidR="00E00860" w:rsidRDefault="00E00860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1A7D98" w14:textId="77777777" w:rsidR="00E00860" w:rsidRDefault="00E00860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34E5A8" w14:textId="77777777" w:rsidR="00E00860" w:rsidRDefault="00E00860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D20F74" w14:textId="77777777" w:rsidR="00E00860" w:rsidRDefault="00E00860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35F959" w14:textId="77777777" w:rsidR="00E00860" w:rsidRDefault="00E00860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A3B20A" w14:textId="77777777" w:rsidR="00E00860" w:rsidRDefault="00E00860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92EC37" w14:textId="77777777" w:rsidR="00E00860" w:rsidRDefault="00E00860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8CFB1B" w14:textId="77777777" w:rsidR="00E00860" w:rsidRDefault="00E00860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114F86" w14:textId="77777777" w:rsidR="00E00860" w:rsidRDefault="00E00860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5F8C1D" w14:textId="09AEDFEF" w:rsidR="001A46C7" w:rsidRDefault="001A46C7" w:rsidP="001A46C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ดำเนินงานต</w:t>
      </w:r>
      <w:r w:rsidRPr="00B649DB">
        <w:rPr>
          <w:rFonts w:ascii="TH SarabunPSK" w:hAnsi="TH SarabunPSK" w:cs="TH SarabunPSK"/>
          <w:b/>
          <w:bCs/>
          <w:sz w:val="36"/>
          <w:szCs w:val="36"/>
          <w:cs/>
        </w:rPr>
        <w:t>ามแผนจัดการความรู้ ขอ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สกลนคร</w:t>
      </w:r>
    </w:p>
    <w:p w14:paraId="3C47C2AD" w14:textId="55CF2968" w:rsidR="001A46C7" w:rsidRDefault="001A46C7" w:rsidP="00404C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</w:t>
      </w:r>
      <w:r w:rsidR="00035EF9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704B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รอบ </w:t>
      </w:r>
      <w:r w:rsidR="00DB590F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</w:t>
      </w:r>
    </w:p>
    <w:p w14:paraId="280431B4" w14:textId="77777777" w:rsidR="001A46C7" w:rsidRPr="007B463C" w:rsidRDefault="001A46C7" w:rsidP="001A46C7">
      <w:pPr>
        <w:rPr>
          <w:rFonts w:ascii="TH SarabunPSK" w:hAnsi="TH SarabunPSK" w:cs="TH SarabunPSK"/>
          <w:b/>
          <w:bCs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เรื่องที่ 2  </w:t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</w:p>
    <w:p w14:paraId="43F38B79" w14:textId="77777777" w:rsidR="001A46C7" w:rsidRPr="00B649DB" w:rsidRDefault="001A46C7" w:rsidP="001A46C7">
      <w:pPr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tblpX="562" w:tblpY="1"/>
        <w:tblOverlap w:val="never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2453"/>
        <w:gridCol w:w="2083"/>
        <w:gridCol w:w="2268"/>
        <w:gridCol w:w="1559"/>
      </w:tblGrid>
      <w:tr w:rsidR="001A46C7" w:rsidRPr="00B649DB" w14:paraId="3C091A6A" w14:textId="77777777" w:rsidTr="00817A61">
        <w:trPr>
          <w:tblHeader/>
        </w:trPr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713A8CED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721" w:type="dxa"/>
            <w:gridSpan w:val="2"/>
            <w:shd w:val="clear" w:color="auto" w:fill="D9D9D9" w:themeFill="background1" w:themeFillShade="D9"/>
          </w:tcPr>
          <w:p w14:paraId="6E3D567B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ตัวชี้วัด และเป้าหมาย</w:t>
            </w:r>
          </w:p>
        </w:tc>
        <w:tc>
          <w:tcPr>
            <w:tcW w:w="4351" w:type="dxa"/>
            <w:gridSpan w:val="2"/>
            <w:shd w:val="clear" w:color="auto" w:fill="D9D9D9" w:themeFill="background1" w:themeFillShade="D9"/>
          </w:tcPr>
          <w:p w14:paraId="422BAC96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2088D2BB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1A46C7" w:rsidRPr="00B649DB" w14:paraId="1B538B9E" w14:textId="77777777" w:rsidTr="00817A61">
        <w:trPr>
          <w:tblHeader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44471D1D" w14:textId="77777777" w:rsidR="001A46C7" w:rsidRPr="00836589" w:rsidRDefault="001A46C7" w:rsidP="0083026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734BBBF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453" w:type="dxa"/>
            <w:shd w:val="clear" w:color="auto" w:fill="F2F2F2" w:themeFill="background1" w:themeFillShade="F2"/>
          </w:tcPr>
          <w:p w14:paraId="3D1382E7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14:paraId="30919CC7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D38555C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552F86CF" w14:textId="77777777" w:rsidR="001A46C7" w:rsidRPr="00836589" w:rsidRDefault="001A46C7" w:rsidP="00830262">
            <w:pPr>
              <w:rPr>
                <w:rFonts w:ascii="TH SarabunPSK" w:hAnsi="TH SarabunPSK" w:cs="TH SarabunPSK"/>
              </w:rPr>
            </w:pPr>
          </w:p>
        </w:tc>
      </w:tr>
      <w:tr w:rsidR="001A46C7" w:rsidRPr="00B649DB" w14:paraId="7F6F75FB" w14:textId="77777777" w:rsidTr="00830262">
        <w:tc>
          <w:tcPr>
            <w:tcW w:w="3402" w:type="dxa"/>
          </w:tcPr>
          <w:p w14:paraId="6F1FECC2" w14:textId="77777777" w:rsidR="001A46C7" w:rsidRPr="00BA26B1" w:rsidRDefault="001A46C7" w:rsidP="008302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A26B1">
              <w:rPr>
                <w:rFonts w:ascii="TH SarabunPSK" w:hAnsi="TH SarabunPSK" w:cs="TH SarabunPSK"/>
                <w:b/>
                <w:bCs/>
                <w:cs/>
              </w:rPr>
              <w:t>1. การกำหนดองค์ความรู้หลักที่จำเป็นหรือสำคัญต่องานหรือกิจกรรมของหน่วยงานและกำหนดเป้าหมายของการจัดการความรู้ (ระบุโครงการ/กิจกรรมที่ดำเนินการ)</w:t>
            </w:r>
          </w:p>
          <w:p w14:paraId="36CACFCE" w14:textId="77777777" w:rsidR="001A46C7" w:rsidRPr="00B77CAA" w:rsidRDefault="001A46C7" w:rsidP="0083026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1D92D918" w14:textId="77777777" w:rsidR="001A46C7" w:rsidRPr="00B77CAA" w:rsidRDefault="001A46C7" w:rsidP="0083026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</w:tcPr>
          <w:p w14:paraId="259F3D98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53" w:type="dxa"/>
          </w:tcPr>
          <w:p w14:paraId="690ABBD2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3" w:type="dxa"/>
          </w:tcPr>
          <w:p w14:paraId="5BD44BB1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7A68AE6C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1CF85F5F" w14:textId="77777777" w:rsidR="001A46C7" w:rsidRPr="00836589" w:rsidRDefault="001A46C7" w:rsidP="0083026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A46C7" w:rsidRPr="00B649DB" w14:paraId="716BF2DD" w14:textId="77777777" w:rsidTr="00830262">
        <w:tc>
          <w:tcPr>
            <w:tcW w:w="3402" w:type="dxa"/>
          </w:tcPr>
          <w:p w14:paraId="720E2068" w14:textId="77777777" w:rsidR="001A46C7" w:rsidRPr="00420127" w:rsidRDefault="001A46C7" w:rsidP="0083026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2.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การเสาะแสวงหาความรู้ที่ต้องการ</w:t>
            </w:r>
          </w:p>
          <w:p w14:paraId="22FE2A4C" w14:textId="77777777" w:rsidR="001A46C7" w:rsidRPr="00B77CAA" w:rsidRDefault="001A46C7" w:rsidP="008302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0BA96A79" w14:textId="77777777" w:rsidR="001A46C7" w:rsidRPr="00B77CAA" w:rsidRDefault="001A46C7" w:rsidP="00830262">
            <w:pPr>
              <w:rPr>
                <w:rFonts w:ascii="TH SarabunPSK" w:hAnsi="TH SarabunPSK" w:cs="TH SarabunPSK"/>
                <w:b/>
                <w:bCs/>
              </w:rPr>
            </w:pPr>
          </w:p>
          <w:p w14:paraId="7D6654A8" w14:textId="77777777" w:rsidR="001A46C7" w:rsidRDefault="001A46C7" w:rsidP="00830262">
            <w:pPr>
              <w:rPr>
                <w:rFonts w:ascii="TH SarabunPSK" w:hAnsi="TH SarabunPSK" w:cs="TH SarabunPSK"/>
                <w:b/>
                <w:bCs/>
              </w:rPr>
            </w:pPr>
          </w:p>
          <w:p w14:paraId="59CAB3C8" w14:textId="77777777" w:rsidR="001A46C7" w:rsidRDefault="001A46C7" w:rsidP="00830262">
            <w:pPr>
              <w:rPr>
                <w:rFonts w:ascii="TH SarabunPSK" w:hAnsi="TH SarabunPSK" w:cs="TH SarabunPSK"/>
                <w:b/>
                <w:bCs/>
              </w:rPr>
            </w:pPr>
          </w:p>
          <w:p w14:paraId="505FD825" w14:textId="77777777" w:rsidR="001A46C7" w:rsidRPr="00B77CAA" w:rsidRDefault="001A46C7" w:rsidP="0083026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07F3F124" w14:textId="77777777" w:rsidR="001A46C7" w:rsidRPr="00836589" w:rsidRDefault="001A46C7" w:rsidP="00830262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3476A28F" w14:textId="77777777" w:rsidR="001A46C7" w:rsidRPr="00836589" w:rsidRDefault="001A46C7" w:rsidP="00830262">
            <w:pPr>
              <w:pStyle w:val="aa"/>
              <w:ind w:left="16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83" w:type="dxa"/>
          </w:tcPr>
          <w:p w14:paraId="46470F6E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2F27D3BE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25F2DF44" w14:textId="77777777" w:rsidR="001A46C7" w:rsidRPr="00836589" w:rsidRDefault="001A46C7" w:rsidP="0083026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A46C7" w:rsidRPr="00B649DB" w14:paraId="2521F96B" w14:textId="77777777" w:rsidTr="00830262">
        <w:tc>
          <w:tcPr>
            <w:tcW w:w="3402" w:type="dxa"/>
          </w:tcPr>
          <w:p w14:paraId="55510D35" w14:textId="77777777" w:rsidR="001A46C7" w:rsidRDefault="001A46C7" w:rsidP="0083026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3.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 xml:space="preserve">การปรับปรุง ดัดแปลง ความรู้ </w:t>
            </w:r>
          </w:p>
          <w:p w14:paraId="21748D16" w14:textId="77777777" w:rsidR="001A46C7" w:rsidRPr="00420127" w:rsidRDefault="001A46C7" w:rsidP="00830262">
            <w:pPr>
              <w:rPr>
                <w:rFonts w:ascii="TH SarabunPSK" w:hAnsi="TH SarabunPSK" w:cs="TH SarabunPSK"/>
                <w:b/>
                <w:bCs/>
              </w:rPr>
            </w:pPr>
            <w:r w:rsidRPr="00420127">
              <w:rPr>
                <w:rFonts w:ascii="TH SarabunPSK" w:hAnsi="TH SarabunPSK" w:cs="TH SarabunPSK"/>
                <w:b/>
                <w:bCs/>
                <w:cs/>
              </w:rPr>
              <w:t>บางส่วนให้เหมาะสมต่อการดำเนินงานของหน่วยงาน</w:t>
            </w:r>
          </w:p>
          <w:p w14:paraId="0F554EE0" w14:textId="77777777" w:rsidR="001A46C7" w:rsidRPr="00B77CAA" w:rsidRDefault="001A46C7" w:rsidP="008302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3BFEC292" w14:textId="750DB5A9" w:rsidR="001A46C7" w:rsidRPr="00817A61" w:rsidRDefault="001A46C7" w:rsidP="00830262">
            <w:pPr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2268" w:type="dxa"/>
          </w:tcPr>
          <w:p w14:paraId="377B3BFF" w14:textId="77777777" w:rsidR="001A46C7" w:rsidRPr="00836589" w:rsidRDefault="001A46C7" w:rsidP="00830262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0DB98121" w14:textId="77777777" w:rsidR="001A46C7" w:rsidRPr="00836589" w:rsidRDefault="001A46C7" w:rsidP="0083026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3" w:type="dxa"/>
          </w:tcPr>
          <w:p w14:paraId="209B7A26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07A9CF43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1880ED72" w14:textId="77777777" w:rsidR="001A46C7" w:rsidRPr="00836589" w:rsidRDefault="001A46C7" w:rsidP="00830262">
            <w:pPr>
              <w:rPr>
                <w:rFonts w:ascii="TH SarabunPSK" w:hAnsi="TH SarabunPSK" w:cs="TH SarabunPSK"/>
              </w:rPr>
            </w:pPr>
          </w:p>
        </w:tc>
      </w:tr>
    </w:tbl>
    <w:p w14:paraId="236A50E5" w14:textId="77777777" w:rsidR="001A46C7" w:rsidRDefault="001A46C7" w:rsidP="001A46C7"/>
    <w:p w14:paraId="40AE1E8F" w14:textId="77777777" w:rsidR="001A46C7" w:rsidRDefault="001A46C7" w:rsidP="001A46C7"/>
    <w:p w14:paraId="72D724B8" w14:textId="77777777" w:rsidR="001A46C7" w:rsidRDefault="001A46C7" w:rsidP="001A46C7"/>
    <w:p w14:paraId="42A89FB4" w14:textId="77777777" w:rsidR="001A46C7" w:rsidRDefault="001A46C7" w:rsidP="001A46C7"/>
    <w:p w14:paraId="5A0395C7" w14:textId="77777777" w:rsidR="001A46C7" w:rsidRDefault="001A46C7" w:rsidP="001A46C7"/>
    <w:p w14:paraId="5695E7E1" w14:textId="77777777" w:rsidR="001A46C7" w:rsidRDefault="001A46C7" w:rsidP="001A46C7"/>
    <w:p w14:paraId="4FED94DA" w14:textId="77777777" w:rsidR="001A46C7" w:rsidRDefault="001A46C7" w:rsidP="001A46C7"/>
    <w:p w14:paraId="68746189" w14:textId="77777777" w:rsidR="001A46C7" w:rsidRDefault="001A46C7" w:rsidP="001A46C7"/>
    <w:p w14:paraId="53CEA5A7" w14:textId="77777777" w:rsidR="001A46C7" w:rsidRDefault="001A46C7" w:rsidP="001A46C7"/>
    <w:p w14:paraId="39B5CC30" w14:textId="77777777" w:rsidR="001A46C7" w:rsidRDefault="001A46C7" w:rsidP="001A46C7"/>
    <w:p w14:paraId="0E672315" w14:textId="77777777" w:rsidR="001A46C7" w:rsidRDefault="001A46C7" w:rsidP="001A46C7"/>
    <w:p w14:paraId="25B9A7B6" w14:textId="77777777" w:rsidR="001A46C7" w:rsidRDefault="001A46C7" w:rsidP="001A46C7"/>
    <w:p w14:paraId="5E63A4BE" w14:textId="77777777" w:rsidR="001A46C7" w:rsidRDefault="001A46C7" w:rsidP="001A46C7"/>
    <w:p w14:paraId="2FB3ECA2" w14:textId="77777777" w:rsidR="001A46C7" w:rsidRDefault="001A46C7" w:rsidP="001A46C7"/>
    <w:p w14:paraId="2489D400" w14:textId="77777777" w:rsidR="001A46C7" w:rsidRDefault="001A46C7" w:rsidP="001A46C7"/>
    <w:p w14:paraId="5696D2F9" w14:textId="77777777" w:rsidR="001A46C7" w:rsidRDefault="001A46C7" w:rsidP="001A46C7"/>
    <w:p w14:paraId="73288587" w14:textId="77777777" w:rsidR="001A46C7" w:rsidRDefault="001A46C7" w:rsidP="001A46C7"/>
    <w:p w14:paraId="74977B89" w14:textId="77777777" w:rsidR="001A46C7" w:rsidRDefault="001A46C7" w:rsidP="001A46C7"/>
    <w:p w14:paraId="726B1B65" w14:textId="77777777" w:rsidR="001A46C7" w:rsidRDefault="001A46C7" w:rsidP="001A46C7"/>
    <w:p w14:paraId="1206EFCD" w14:textId="77777777" w:rsidR="001A46C7" w:rsidRDefault="001A46C7" w:rsidP="001A46C7"/>
    <w:p w14:paraId="2F2A3390" w14:textId="77777777" w:rsidR="001A46C7" w:rsidRDefault="001A46C7" w:rsidP="001A46C7"/>
    <w:p w14:paraId="0108D59C" w14:textId="77777777" w:rsidR="001A46C7" w:rsidRDefault="001A46C7" w:rsidP="001A46C7"/>
    <w:p w14:paraId="4AF78149" w14:textId="77777777" w:rsidR="001A46C7" w:rsidRDefault="001A46C7" w:rsidP="001A46C7"/>
    <w:p w14:paraId="1427AF88" w14:textId="77777777" w:rsidR="001A46C7" w:rsidRDefault="001A46C7" w:rsidP="001A46C7"/>
    <w:p w14:paraId="5185A376" w14:textId="77777777" w:rsidR="001A46C7" w:rsidRDefault="001A46C7" w:rsidP="001A46C7"/>
    <w:p w14:paraId="0EDCC268" w14:textId="77777777" w:rsidR="001A46C7" w:rsidRDefault="001A46C7" w:rsidP="001A46C7"/>
    <w:p w14:paraId="0B2CA970" w14:textId="77777777" w:rsidR="001A46C7" w:rsidRDefault="001A46C7" w:rsidP="001A46C7"/>
    <w:tbl>
      <w:tblPr>
        <w:tblpPr w:leftFromText="180" w:rightFromText="180" w:vertAnchor="text" w:tblpX="562" w:tblpY="1"/>
        <w:tblOverlap w:val="never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2453"/>
        <w:gridCol w:w="2083"/>
        <w:gridCol w:w="2268"/>
        <w:gridCol w:w="1559"/>
      </w:tblGrid>
      <w:tr w:rsidR="001A46C7" w:rsidRPr="00836589" w14:paraId="069D5DFB" w14:textId="77777777" w:rsidTr="00817A61">
        <w:trPr>
          <w:tblHeader/>
        </w:trPr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4B6CEDC0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lastRenderedPageBreak/>
              <w:t>โครงการ/กิจ</w:t>
            </w:r>
            <w:bookmarkStart w:id="0" w:name="_GoBack"/>
            <w:bookmarkEnd w:id="0"/>
            <w:r w:rsidRPr="00836589">
              <w:rPr>
                <w:rFonts w:ascii="TH SarabunPSK" w:hAnsi="TH SarabunPSK" w:cs="TH SarabunPSK"/>
                <w:b/>
                <w:bCs/>
                <w:cs/>
              </w:rPr>
              <w:t>กรรม</w:t>
            </w:r>
          </w:p>
        </w:tc>
        <w:tc>
          <w:tcPr>
            <w:tcW w:w="4721" w:type="dxa"/>
            <w:gridSpan w:val="2"/>
            <w:shd w:val="clear" w:color="auto" w:fill="D9D9D9" w:themeFill="background1" w:themeFillShade="D9"/>
          </w:tcPr>
          <w:p w14:paraId="2CE9C434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ตัวชี้วัด และเป้าหมาย</w:t>
            </w:r>
          </w:p>
        </w:tc>
        <w:tc>
          <w:tcPr>
            <w:tcW w:w="4351" w:type="dxa"/>
            <w:gridSpan w:val="2"/>
            <w:shd w:val="clear" w:color="auto" w:fill="D9D9D9" w:themeFill="background1" w:themeFillShade="D9"/>
          </w:tcPr>
          <w:p w14:paraId="1F18D67C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6E9137D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1A46C7" w:rsidRPr="00836589" w14:paraId="697639B8" w14:textId="77777777" w:rsidTr="00817A61">
        <w:trPr>
          <w:tblHeader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5E2B292B" w14:textId="77777777" w:rsidR="001A46C7" w:rsidRPr="00836589" w:rsidRDefault="001A46C7" w:rsidP="0083026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8D73F4C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453" w:type="dxa"/>
            <w:shd w:val="clear" w:color="auto" w:fill="F2F2F2" w:themeFill="background1" w:themeFillShade="F2"/>
          </w:tcPr>
          <w:p w14:paraId="34A416EF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14:paraId="16109DE0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85660E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16A8EC19" w14:textId="77777777" w:rsidR="001A46C7" w:rsidRPr="00836589" w:rsidRDefault="001A46C7" w:rsidP="00830262">
            <w:pPr>
              <w:rPr>
                <w:rFonts w:ascii="TH SarabunPSK" w:hAnsi="TH SarabunPSK" w:cs="TH SarabunPSK"/>
              </w:rPr>
            </w:pPr>
          </w:p>
        </w:tc>
      </w:tr>
      <w:tr w:rsidR="001A46C7" w:rsidRPr="00836589" w14:paraId="37389AE3" w14:textId="77777777" w:rsidTr="00830262">
        <w:trPr>
          <w:tblHeader/>
        </w:trPr>
        <w:tc>
          <w:tcPr>
            <w:tcW w:w="3402" w:type="dxa"/>
          </w:tcPr>
          <w:p w14:paraId="77914259" w14:textId="7350183C" w:rsidR="001A46C7" w:rsidRDefault="001A46C7" w:rsidP="0083026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4.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การนำความรู้ที่ได้จากการจัดการความรู้</w:t>
            </w:r>
            <w:r w:rsidRPr="0042012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มาปรับใช้ในการปฏิบัติงานจริง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1AAB4FDD" w14:textId="77777777" w:rsidR="001A46C7" w:rsidRPr="00B77CAA" w:rsidRDefault="001A46C7" w:rsidP="0083026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39238AC2" w14:textId="77777777" w:rsidR="001A46C7" w:rsidRDefault="001A46C7" w:rsidP="00830262">
            <w:pPr>
              <w:rPr>
                <w:rFonts w:ascii="TH SarabunPSK" w:hAnsi="TH SarabunPSK" w:cs="TH SarabunPSK"/>
              </w:rPr>
            </w:pPr>
          </w:p>
          <w:p w14:paraId="238EF42B" w14:textId="77777777" w:rsidR="001A46C7" w:rsidRDefault="001A46C7" w:rsidP="00830262">
            <w:pPr>
              <w:rPr>
                <w:rFonts w:ascii="TH SarabunPSK" w:hAnsi="TH SarabunPSK" w:cs="TH SarabunPSK"/>
              </w:rPr>
            </w:pPr>
          </w:p>
          <w:p w14:paraId="3E39D83C" w14:textId="77777777" w:rsidR="001A46C7" w:rsidRPr="00836589" w:rsidRDefault="001A46C7" w:rsidP="0083026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4C293BA1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53" w:type="dxa"/>
          </w:tcPr>
          <w:p w14:paraId="64E1746A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3" w:type="dxa"/>
          </w:tcPr>
          <w:p w14:paraId="383BFA0C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6FF47BA4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14:paraId="11384841" w14:textId="77777777" w:rsidR="001A46C7" w:rsidRPr="00836589" w:rsidRDefault="001A46C7" w:rsidP="00830262">
            <w:pPr>
              <w:rPr>
                <w:rFonts w:ascii="TH SarabunPSK" w:hAnsi="TH SarabunPSK" w:cs="TH SarabunPSK"/>
              </w:rPr>
            </w:pPr>
          </w:p>
        </w:tc>
      </w:tr>
      <w:tr w:rsidR="001A46C7" w:rsidRPr="00836589" w14:paraId="0C9CFE83" w14:textId="77777777" w:rsidTr="00830262">
        <w:trPr>
          <w:tblHeader/>
        </w:trPr>
        <w:tc>
          <w:tcPr>
            <w:tcW w:w="3402" w:type="dxa"/>
          </w:tcPr>
          <w:p w14:paraId="119AD5ED" w14:textId="4292553F" w:rsidR="001A46C7" w:rsidRDefault="001A46C7" w:rsidP="0083026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5.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การนำประสบการณ์จากการทำงานและการประยุกต์ใช้ความรู้มาแลกเปลี่ยนเรียนรู้ และสกัดออกมาเป็นขุมความรู้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</w:t>
            </w:r>
            <w:r w:rsidR="00747FB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14:paraId="7C0DA84E" w14:textId="77777777" w:rsidR="001A46C7" w:rsidRPr="00B77CAA" w:rsidRDefault="001A46C7" w:rsidP="0083026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32FEB5EB" w14:textId="77777777" w:rsidR="001A46C7" w:rsidRDefault="001A46C7" w:rsidP="00830262">
            <w:pPr>
              <w:rPr>
                <w:rFonts w:ascii="TH SarabunPSK" w:hAnsi="TH SarabunPSK" w:cs="TH SarabunPSK"/>
              </w:rPr>
            </w:pPr>
          </w:p>
          <w:p w14:paraId="7095BC54" w14:textId="77777777" w:rsidR="001A46C7" w:rsidRDefault="001A46C7" w:rsidP="00830262">
            <w:pPr>
              <w:rPr>
                <w:rFonts w:ascii="TH SarabunPSK" w:hAnsi="TH SarabunPSK" w:cs="TH SarabunPSK"/>
              </w:rPr>
            </w:pPr>
          </w:p>
          <w:p w14:paraId="3B66D90E" w14:textId="77777777" w:rsidR="001A46C7" w:rsidRPr="00836589" w:rsidRDefault="001A46C7" w:rsidP="0083026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73A1AF58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53" w:type="dxa"/>
          </w:tcPr>
          <w:p w14:paraId="1CD0CB31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3" w:type="dxa"/>
          </w:tcPr>
          <w:p w14:paraId="110FD2F9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271D4877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14:paraId="2971C4F0" w14:textId="77777777" w:rsidR="001A46C7" w:rsidRPr="00836589" w:rsidRDefault="001A46C7" w:rsidP="00830262">
            <w:pPr>
              <w:rPr>
                <w:rFonts w:ascii="TH SarabunPSK" w:hAnsi="TH SarabunPSK" w:cs="TH SarabunPSK"/>
              </w:rPr>
            </w:pPr>
          </w:p>
        </w:tc>
      </w:tr>
      <w:tr w:rsidR="001A46C7" w:rsidRPr="00836589" w14:paraId="1FB61438" w14:textId="77777777" w:rsidTr="00830262">
        <w:trPr>
          <w:tblHeader/>
        </w:trPr>
        <w:tc>
          <w:tcPr>
            <w:tcW w:w="3402" w:type="dxa"/>
          </w:tcPr>
          <w:p w14:paraId="7DDC9A76" w14:textId="77777777" w:rsidR="001A46C7" w:rsidRDefault="001A46C7" w:rsidP="0083026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6.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การรวบรวมความรู้และจัดเก็บอย่างเป็นระบบโดยเผยแพร่ออกมาเป็นลายลักษณ์อักษร</w:t>
            </w:r>
          </w:p>
          <w:p w14:paraId="131EADE3" w14:textId="6273C8AE" w:rsidR="001A46C7" w:rsidRPr="00747FB1" w:rsidRDefault="001A46C7" w:rsidP="00830262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</w:t>
            </w:r>
            <w:r w:rsidR="00747FB1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="00747FB1" w:rsidRPr="002B20E0">
              <w:rPr>
                <w:rFonts w:ascii="TH SarabunIT๙" w:hAnsi="TH SarabunIT๙" w:cs="TH SarabunIT๙"/>
                <w:b/>
                <w:bCs/>
                <w:cs/>
              </w:rPr>
              <w:t>บันทึกอยู่ที่/การเผยแพร่องค์ความรู้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14:paraId="1B018B40" w14:textId="77777777" w:rsidR="001A46C7" w:rsidRDefault="001A46C7" w:rsidP="00830262">
            <w:pPr>
              <w:rPr>
                <w:rFonts w:ascii="TH SarabunPSK" w:hAnsi="TH SarabunPSK" w:cs="TH SarabunPSK"/>
                <w:b/>
                <w:bCs/>
              </w:rPr>
            </w:pPr>
          </w:p>
          <w:p w14:paraId="2547C90E" w14:textId="77777777" w:rsidR="001A46C7" w:rsidRDefault="001A46C7" w:rsidP="00830262">
            <w:pPr>
              <w:rPr>
                <w:rFonts w:ascii="TH SarabunPSK" w:hAnsi="TH SarabunPSK" w:cs="TH SarabunPSK"/>
                <w:b/>
                <w:bCs/>
              </w:rPr>
            </w:pPr>
          </w:p>
          <w:p w14:paraId="4DF8D768" w14:textId="77777777" w:rsidR="001A46C7" w:rsidRPr="00B77CAA" w:rsidRDefault="001A46C7" w:rsidP="0083026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5E6C88E5" w14:textId="77777777" w:rsidR="001A46C7" w:rsidRDefault="001A46C7" w:rsidP="00830262">
            <w:pPr>
              <w:rPr>
                <w:rFonts w:ascii="TH SarabunPSK" w:hAnsi="TH SarabunPSK" w:cs="TH SarabunPSK"/>
              </w:rPr>
            </w:pPr>
          </w:p>
          <w:p w14:paraId="04CCAA69" w14:textId="77777777" w:rsidR="001A46C7" w:rsidRPr="00836589" w:rsidRDefault="001A46C7" w:rsidP="00830262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3AB2433B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53" w:type="dxa"/>
          </w:tcPr>
          <w:p w14:paraId="63C9F40A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83" w:type="dxa"/>
          </w:tcPr>
          <w:p w14:paraId="55A41A05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13870B5C" w14:textId="77777777" w:rsidR="001A46C7" w:rsidRPr="00836589" w:rsidRDefault="001A46C7" w:rsidP="008302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14:paraId="3ECB7E39" w14:textId="77777777" w:rsidR="001A46C7" w:rsidRPr="00836589" w:rsidRDefault="001A46C7" w:rsidP="00830262">
            <w:pPr>
              <w:rPr>
                <w:rFonts w:ascii="TH SarabunPSK" w:hAnsi="TH SarabunPSK" w:cs="TH SarabunPSK"/>
              </w:rPr>
            </w:pPr>
          </w:p>
        </w:tc>
      </w:tr>
    </w:tbl>
    <w:p w14:paraId="27327512" w14:textId="77777777" w:rsidR="001A46C7" w:rsidRDefault="001A46C7" w:rsidP="001A46C7"/>
    <w:p w14:paraId="55C20D61" w14:textId="77777777" w:rsidR="001A46C7" w:rsidRDefault="001A46C7" w:rsidP="001A46C7"/>
    <w:p w14:paraId="108813EA" w14:textId="77777777" w:rsidR="001A46C7" w:rsidRDefault="001A46C7" w:rsidP="001A46C7"/>
    <w:p w14:paraId="4F70AB09" w14:textId="77777777" w:rsidR="001A46C7" w:rsidRDefault="001A46C7" w:rsidP="001A46C7"/>
    <w:p w14:paraId="305E467F" w14:textId="2F545159" w:rsidR="001A46C7" w:rsidRDefault="001A46C7" w:rsidP="00747FB1">
      <w:pPr>
        <w:rPr>
          <w:rFonts w:ascii="TH SarabunPSK" w:hAnsi="TH SarabunPSK" w:cs="TH SarabunPSK"/>
          <w:b/>
          <w:bCs/>
          <w:sz w:val="36"/>
          <w:szCs w:val="36"/>
          <w:u w:val="dotted"/>
        </w:rPr>
      </w:pPr>
    </w:p>
    <w:sectPr w:rsidR="001A46C7" w:rsidSect="00EF3B64">
      <w:footerReference w:type="default" r:id="rId6"/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B07E7" w14:textId="77777777" w:rsidR="0032504D" w:rsidRDefault="0032504D" w:rsidP="00BC7470">
      <w:r>
        <w:separator/>
      </w:r>
    </w:p>
  </w:endnote>
  <w:endnote w:type="continuationSeparator" w:id="0">
    <w:p w14:paraId="04359E27" w14:textId="77777777" w:rsidR="0032504D" w:rsidRDefault="0032504D" w:rsidP="00BC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1307" w14:textId="4922A530" w:rsidR="00EF3B64" w:rsidRPr="00C3235A" w:rsidRDefault="00EF3B64">
    <w:pPr>
      <w:pStyle w:val="a6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32"/>
        <w:szCs w:val="32"/>
      </w:rPr>
    </w:pPr>
    <w:r>
      <w:rPr>
        <w:rFonts w:asciiTheme="majorHAnsi" w:hAnsiTheme="majorHAnsi"/>
      </w:rPr>
      <w:ptab w:relativeTo="margin" w:alignment="right" w:leader="none"/>
    </w:r>
    <w:r w:rsidRPr="00C3235A">
      <w:rPr>
        <w:rFonts w:ascii="TH SarabunPSK" w:hAnsi="TH SarabunPSK" w:cs="TH SarabunPSK"/>
        <w:sz w:val="32"/>
        <w:szCs w:val="32"/>
        <w:cs/>
        <w:lang w:val="th-TH"/>
      </w:rPr>
      <w:t xml:space="preserve">หน้า </w:t>
    </w:r>
    <w:r w:rsidR="00C7069C" w:rsidRPr="00C3235A">
      <w:rPr>
        <w:rFonts w:ascii="TH SarabunPSK" w:hAnsi="TH SarabunPSK" w:cs="TH SarabunPSK"/>
        <w:sz w:val="32"/>
        <w:szCs w:val="32"/>
      </w:rPr>
      <w:fldChar w:fldCharType="begin"/>
    </w:r>
    <w:r w:rsidR="00C7069C" w:rsidRPr="00C3235A">
      <w:rPr>
        <w:rFonts w:ascii="TH SarabunPSK" w:hAnsi="TH SarabunPSK" w:cs="TH SarabunPSK"/>
        <w:sz w:val="32"/>
        <w:szCs w:val="32"/>
      </w:rPr>
      <w:instrText xml:space="preserve"> PAGE   \</w:instrText>
    </w:r>
    <w:r w:rsidR="00C7069C" w:rsidRPr="00C3235A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C7069C" w:rsidRPr="00C3235A">
      <w:rPr>
        <w:rFonts w:ascii="TH SarabunPSK" w:hAnsi="TH SarabunPSK" w:cs="TH SarabunPSK"/>
        <w:sz w:val="32"/>
        <w:szCs w:val="32"/>
      </w:rPr>
      <w:instrText xml:space="preserve">MERGEFORMAT </w:instrText>
    </w:r>
    <w:r w:rsidR="00C7069C" w:rsidRPr="00C3235A">
      <w:rPr>
        <w:rFonts w:ascii="TH SarabunPSK" w:hAnsi="TH SarabunPSK" w:cs="TH SarabunPSK"/>
        <w:sz w:val="32"/>
        <w:szCs w:val="32"/>
      </w:rPr>
      <w:fldChar w:fldCharType="separate"/>
    </w:r>
    <w:r w:rsidR="00817A61" w:rsidRPr="00817A61">
      <w:rPr>
        <w:rFonts w:ascii="TH SarabunPSK" w:hAnsi="TH SarabunPSK" w:cs="TH SarabunPSK"/>
        <w:noProof/>
        <w:sz w:val="32"/>
        <w:szCs w:val="32"/>
        <w:lang w:val="th-TH"/>
      </w:rPr>
      <w:t>4</w:t>
    </w:r>
    <w:r w:rsidR="00C7069C" w:rsidRPr="00C3235A">
      <w:rPr>
        <w:rFonts w:ascii="TH SarabunPSK" w:hAnsi="TH SarabunPSK" w:cs="TH SarabunPSK"/>
        <w:noProof/>
        <w:sz w:val="32"/>
        <w:szCs w:val="32"/>
        <w:lang w:val="th-TH"/>
      </w:rPr>
      <w:fldChar w:fldCharType="end"/>
    </w:r>
  </w:p>
  <w:p w14:paraId="1134D301" w14:textId="77777777" w:rsidR="00EF3B64" w:rsidRDefault="00EF3B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C99C9" w14:textId="77777777" w:rsidR="0032504D" w:rsidRDefault="0032504D" w:rsidP="00BC7470">
      <w:r>
        <w:separator/>
      </w:r>
    </w:p>
  </w:footnote>
  <w:footnote w:type="continuationSeparator" w:id="0">
    <w:p w14:paraId="277740E6" w14:textId="77777777" w:rsidR="0032504D" w:rsidRDefault="0032504D" w:rsidP="00BC7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DB"/>
    <w:rsid w:val="00013C10"/>
    <w:rsid w:val="00035EF9"/>
    <w:rsid w:val="000A0AE2"/>
    <w:rsid w:val="000E1438"/>
    <w:rsid w:val="000F44E1"/>
    <w:rsid w:val="0011637C"/>
    <w:rsid w:val="00180958"/>
    <w:rsid w:val="001A46C7"/>
    <w:rsid w:val="001B494E"/>
    <w:rsid w:val="0020329A"/>
    <w:rsid w:val="002A11A3"/>
    <w:rsid w:val="002B4378"/>
    <w:rsid w:val="00306465"/>
    <w:rsid w:val="0032504D"/>
    <w:rsid w:val="00404C6F"/>
    <w:rsid w:val="005F5A84"/>
    <w:rsid w:val="0063702D"/>
    <w:rsid w:val="00675CD7"/>
    <w:rsid w:val="00691C5D"/>
    <w:rsid w:val="006D41A8"/>
    <w:rsid w:val="006E76F4"/>
    <w:rsid w:val="00704BA0"/>
    <w:rsid w:val="00734C8C"/>
    <w:rsid w:val="00747FB1"/>
    <w:rsid w:val="00817A61"/>
    <w:rsid w:val="00830262"/>
    <w:rsid w:val="00871C38"/>
    <w:rsid w:val="008A2F0F"/>
    <w:rsid w:val="008B67F4"/>
    <w:rsid w:val="008E7484"/>
    <w:rsid w:val="009035F1"/>
    <w:rsid w:val="0094675C"/>
    <w:rsid w:val="00AD7E5E"/>
    <w:rsid w:val="00B24F19"/>
    <w:rsid w:val="00B26716"/>
    <w:rsid w:val="00B649DB"/>
    <w:rsid w:val="00B76280"/>
    <w:rsid w:val="00B93246"/>
    <w:rsid w:val="00BC7470"/>
    <w:rsid w:val="00C3235A"/>
    <w:rsid w:val="00C7069C"/>
    <w:rsid w:val="00DB590F"/>
    <w:rsid w:val="00E00860"/>
    <w:rsid w:val="00EF3B64"/>
    <w:rsid w:val="00F12F14"/>
    <w:rsid w:val="00FB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18261"/>
  <w15:docId w15:val="{D5212D43-08AF-4CC9-A1E5-FBE7832B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47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BC7470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BC747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BC7470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7470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C7470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11637C"/>
    <w:pPr>
      <w:ind w:left="720"/>
      <w:contextualSpacing/>
    </w:pPr>
    <w:rPr>
      <w:rFonts w:ascii="CordiaUPC" w:eastAsia="Cordia New" w:hAnsi="Cord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ANN-PLAN</dc:creator>
  <cp:lastModifiedBy>Admin</cp:lastModifiedBy>
  <cp:revision>9</cp:revision>
  <cp:lastPrinted>2011-08-03T04:36:00Z</cp:lastPrinted>
  <dcterms:created xsi:type="dcterms:W3CDTF">2024-05-01T11:07:00Z</dcterms:created>
  <dcterms:modified xsi:type="dcterms:W3CDTF">2025-06-30T07:15:00Z</dcterms:modified>
</cp:coreProperties>
</file>